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382C6A" w:rsidRDefault="00C24094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24094" w:rsidRPr="00C24094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6"/>
          <w:szCs w:val="26"/>
        </w:rPr>
      </w:pP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от «__» октября 2019 года                                                                      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№________  </w:t>
      </w:r>
    </w:p>
    <w:p w:rsidR="00AD3DFB" w:rsidRPr="00F4165E" w:rsidRDefault="00FF7681" w:rsidP="00AD3DFB">
      <w:pPr>
        <w:tabs>
          <w:tab w:val="left" w:pos="4984"/>
        </w:tabs>
        <w:spacing w:before="300" w:line="320" w:lineRule="exact"/>
        <w:jc w:val="center"/>
        <w:rPr>
          <w:rFonts w:ascii="Times New Roman" w:hAnsi="Times New Roman"/>
          <w:sz w:val="24"/>
        </w:rPr>
      </w:pPr>
      <w:r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324</w:t>
      </w:r>
      <w:r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от </w:t>
      </w:r>
      <w:r w:rsidR="00AD3DFB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23 октября 2017</w:t>
      </w:r>
      <w:r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года «Об утверждении </w:t>
      </w:r>
      <w:r w:rsidR="00AD3DFB" w:rsidRPr="00F4165E">
        <w:rPr>
          <w:rFonts w:ascii="Times New Roman" w:hAnsi="Times New Roman"/>
          <w:sz w:val="24"/>
        </w:rPr>
        <w:t>муниципальной программы «Формирование комфортной городской среды»</w:t>
      </w:r>
    </w:p>
    <w:p w:rsidR="00AD3DFB" w:rsidRPr="00F4165E" w:rsidRDefault="00AD3DFB" w:rsidP="00C24094">
      <w:pPr>
        <w:widowControl/>
        <w:tabs>
          <w:tab w:val="left" w:pos="2432"/>
        </w:tabs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F4165E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 городского поселения «Нижний Одес»</w:t>
      </w:r>
    </w:p>
    <w:p w:rsidR="001A6784" w:rsidRPr="00F4165E" w:rsidRDefault="001A6784" w:rsidP="00A571AA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A571AA" w:rsidRPr="00F4165E" w:rsidRDefault="00837B2C" w:rsidP="001A6784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>ПОСТАНОВЛЯЕТ:</w:t>
      </w:r>
    </w:p>
    <w:p w:rsidR="00837B2C" w:rsidRPr="00F4165E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837B2C" w:rsidRPr="00F4165E" w:rsidRDefault="00837B2C" w:rsidP="001A678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  <w:t xml:space="preserve">1. 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В Постановление администрации городского </w:t>
      </w:r>
      <w:r w:rsidR="001A6784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поселения «Нижний Одес» № 324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от </w:t>
      </w:r>
      <w:r w:rsidR="001A6784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23 октября 2017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года «</w:t>
      </w:r>
      <w:r w:rsidR="001A6784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Об утверждении </w:t>
      </w:r>
      <w:r w:rsidR="001A6784" w:rsidRPr="00F4165E">
        <w:rPr>
          <w:rFonts w:ascii="Times New Roman" w:hAnsi="Times New Roman"/>
          <w:sz w:val="24"/>
        </w:rPr>
        <w:t>муниципальной программы «Формирование комфортной городской среды»</w:t>
      </w:r>
      <w:r w:rsidR="00C37E6A" w:rsidRPr="00F4165E">
        <w:rPr>
          <w:rFonts w:ascii="Times New Roman" w:hAnsi="Times New Roman"/>
          <w:sz w:val="24"/>
        </w:rPr>
        <w:t xml:space="preserve"> </w:t>
      </w:r>
      <w:r w:rsidR="00996325" w:rsidRPr="00F4165E">
        <w:rPr>
          <w:rFonts w:ascii="Times New Roman" w:eastAsia="Times New Roman" w:hAnsi="Times New Roman"/>
          <w:bCs/>
          <w:color w:val="000000"/>
          <w:kern w:val="0"/>
          <w:sz w:val="24"/>
        </w:rPr>
        <w:t>в</w:t>
      </w:r>
      <w:r w:rsidRPr="00F4165E">
        <w:rPr>
          <w:rFonts w:ascii="Times New Roman" w:eastAsia="Times New Roman" w:hAnsi="Times New Roman"/>
          <w:color w:val="000000"/>
          <w:kern w:val="0"/>
          <w:sz w:val="24"/>
        </w:rPr>
        <w:t>нести следующ</w:t>
      </w:r>
      <w:r w:rsidR="00C37E6A" w:rsidRPr="00F4165E">
        <w:rPr>
          <w:rFonts w:ascii="Times New Roman" w:eastAsia="Times New Roman" w:hAnsi="Times New Roman"/>
          <w:color w:val="000000"/>
          <w:kern w:val="0"/>
          <w:sz w:val="24"/>
        </w:rPr>
        <w:t>ее изменение</w:t>
      </w:r>
      <w:r w:rsidRPr="00F4165E">
        <w:rPr>
          <w:rFonts w:ascii="Times New Roman" w:eastAsia="Times New Roman" w:hAnsi="Times New Roman"/>
          <w:color w:val="000000"/>
          <w:kern w:val="0"/>
          <w:sz w:val="24"/>
        </w:rPr>
        <w:t>:</w:t>
      </w:r>
    </w:p>
    <w:p w:rsidR="00C37E6A" w:rsidRPr="00F4165E" w:rsidRDefault="00837B2C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  <w:t>1.1</w:t>
      </w:r>
      <w:proofErr w:type="gramStart"/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  <w:r w:rsidR="00C37E6A" w:rsidRPr="00F4165E">
        <w:rPr>
          <w:rFonts w:ascii="Times New Roman" w:eastAsia="Times New Roman" w:hAnsi="Times New Roman"/>
          <w:color w:val="000000"/>
          <w:kern w:val="0"/>
          <w:sz w:val="24"/>
        </w:rPr>
        <w:t>В</w:t>
      </w:r>
      <w:proofErr w:type="gramEnd"/>
      <w:r w:rsidR="00C37E6A"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таблицу № 7 Перечень общественных территорий планируемых к благоустройству в рамках муниципальной программы «Формирование современной городской среды» добавить:</w:t>
      </w:r>
    </w:p>
    <w:tbl>
      <w:tblPr>
        <w:tblStyle w:val="ac"/>
        <w:tblW w:w="0" w:type="auto"/>
        <w:tblLook w:val="04A0"/>
      </w:tblPr>
      <w:tblGrid>
        <w:gridCol w:w="530"/>
        <w:gridCol w:w="1920"/>
        <w:gridCol w:w="1225"/>
        <w:gridCol w:w="2103"/>
        <w:gridCol w:w="1134"/>
        <w:gridCol w:w="993"/>
        <w:gridCol w:w="1134"/>
        <w:gridCol w:w="814"/>
      </w:tblGrid>
      <w:tr w:rsidR="00C37E6A" w:rsidRPr="00F4165E" w:rsidTr="009270D3">
        <w:tc>
          <w:tcPr>
            <w:tcW w:w="530" w:type="dxa"/>
          </w:tcPr>
          <w:p w:rsidR="00C37E6A" w:rsidRPr="00F4165E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0" w:type="dxa"/>
          </w:tcPr>
          <w:p w:rsidR="00C37E6A" w:rsidRPr="00F4165E" w:rsidRDefault="00C41E34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Въезд в </w:t>
            </w:r>
            <w:proofErr w:type="spellStart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пгт</w:t>
            </w:r>
            <w:proofErr w:type="gramStart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.Н</w:t>
            </w:r>
            <w:proofErr w:type="gramEnd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ижний</w:t>
            </w:r>
            <w:proofErr w:type="spellEnd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Одес (территория около старого поста ГИБДД)</w:t>
            </w:r>
          </w:p>
        </w:tc>
        <w:tc>
          <w:tcPr>
            <w:tcW w:w="1225" w:type="dxa"/>
          </w:tcPr>
          <w:p w:rsidR="00C37E6A" w:rsidRPr="00F4165E" w:rsidRDefault="00C41E34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въезд в поселок</w:t>
            </w:r>
          </w:p>
        </w:tc>
        <w:tc>
          <w:tcPr>
            <w:tcW w:w="2103" w:type="dxa"/>
          </w:tcPr>
          <w:p w:rsidR="00C37E6A" w:rsidRPr="00F4165E" w:rsidRDefault="00C41E34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асфальтирование территории</w:t>
            </w:r>
          </w:p>
        </w:tc>
        <w:tc>
          <w:tcPr>
            <w:tcW w:w="1134" w:type="dxa"/>
          </w:tcPr>
          <w:p w:rsidR="00C37E6A" w:rsidRPr="00F4165E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C37E6A" w:rsidRPr="00F4165E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C37E6A" w:rsidRPr="00F4165E" w:rsidRDefault="00C37E6A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</w:tcPr>
          <w:p w:rsidR="00C37E6A" w:rsidRPr="00F4165E" w:rsidRDefault="00C41E34" w:rsidP="00C37E6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2020</w:t>
            </w:r>
          </w:p>
        </w:tc>
      </w:tr>
    </w:tbl>
    <w:p w:rsidR="007F776C" w:rsidRPr="00F4165E" w:rsidRDefault="00C41E34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>1.2</w:t>
      </w:r>
      <w:proofErr w:type="gramStart"/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В</w:t>
      </w:r>
      <w:proofErr w:type="gramEnd"/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таблицу </w:t>
      </w:r>
      <w:r w:rsidR="007F776C" w:rsidRPr="00F4165E">
        <w:rPr>
          <w:rFonts w:ascii="Times New Roman" w:eastAsia="Times New Roman" w:hAnsi="Times New Roman"/>
          <w:color w:val="000000"/>
          <w:kern w:val="0"/>
          <w:sz w:val="24"/>
        </w:rPr>
        <w:t>№ 5 перечень дворовых территорий планируемых к благоустройству в рамках муниципальной программы «Формирование современной городской среды» добавить:</w:t>
      </w:r>
    </w:p>
    <w:tbl>
      <w:tblPr>
        <w:tblStyle w:val="ac"/>
        <w:tblW w:w="0" w:type="auto"/>
        <w:tblLook w:val="04A0"/>
      </w:tblPr>
      <w:tblGrid>
        <w:gridCol w:w="530"/>
        <w:gridCol w:w="1920"/>
        <w:gridCol w:w="1225"/>
        <w:gridCol w:w="2103"/>
        <w:gridCol w:w="1134"/>
        <w:gridCol w:w="993"/>
        <w:gridCol w:w="1134"/>
        <w:gridCol w:w="814"/>
      </w:tblGrid>
      <w:tr w:rsidR="007F776C" w:rsidRPr="00F4165E" w:rsidTr="008C1094">
        <w:tc>
          <w:tcPr>
            <w:tcW w:w="530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20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spellStart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пгт</w:t>
            </w:r>
            <w:proofErr w:type="gramStart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.Н</w:t>
            </w:r>
            <w:proofErr w:type="gramEnd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ижний</w:t>
            </w:r>
            <w:proofErr w:type="spellEnd"/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Одес, ул. Пионерская, д.2</w:t>
            </w:r>
          </w:p>
        </w:tc>
        <w:tc>
          <w:tcPr>
            <w:tcW w:w="1225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3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асфальтирование </w:t>
            </w:r>
            <w:r w:rsidR="00F4165E"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придомовой </w:t>
            </w: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территории</w:t>
            </w:r>
          </w:p>
        </w:tc>
        <w:tc>
          <w:tcPr>
            <w:tcW w:w="1134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</w:tcPr>
          <w:p w:rsidR="007F776C" w:rsidRPr="00F4165E" w:rsidRDefault="007F776C" w:rsidP="008C109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4165E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2020</w:t>
            </w:r>
          </w:p>
        </w:tc>
      </w:tr>
    </w:tbl>
    <w:p w:rsidR="007F776C" w:rsidRPr="00F4165E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</w:p>
    <w:p w:rsidR="00C37E6A" w:rsidRPr="00F4165E" w:rsidRDefault="00C37E6A" w:rsidP="00C41E3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ED6CB3" w:rsidRPr="00F4165E" w:rsidRDefault="00ED6CB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ED6CB3" w:rsidRPr="00F4165E" w:rsidRDefault="00ED6CB3">
      <w:pPr>
        <w:rPr>
          <w:rFonts w:ascii="Times New Roman" w:hAnsi="Times New Roman"/>
          <w:sz w:val="24"/>
        </w:rPr>
      </w:pPr>
      <w:r w:rsidRPr="00F4165E">
        <w:rPr>
          <w:rFonts w:ascii="Times New Roman" w:hAnsi="Times New Roman"/>
          <w:sz w:val="24"/>
        </w:rPr>
        <w:t>Р</w:t>
      </w:r>
      <w:r w:rsidR="00887780" w:rsidRPr="00F4165E">
        <w:rPr>
          <w:rFonts w:ascii="Times New Roman" w:hAnsi="Times New Roman"/>
          <w:sz w:val="24"/>
        </w:rPr>
        <w:t>уководител</w:t>
      </w:r>
      <w:r w:rsidR="001B761B" w:rsidRPr="00F4165E">
        <w:rPr>
          <w:rFonts w:ascii="Times New Roman" w:hAnsi="Times New Roman"/>
          <w:sz w:val="24"/>
        </w:rPr>
        <w:t>ь</w:t>
      </w:r>
      <w:r w:rsidR="00887780" w:rsidRPr="00F4165E">
        <w:rPr>
          <w:rFonts w:ascii="Times New Roman" w:hAnsi="Times New Roman"/>
          <w:sz w:val="24"/>
        </w:rPr>
        <w:t xml:space="preserve"> администрации </w:t>
      </w:r>
    </w:p>
    <w:p w:rsidR="00887780" w:rsidRPr="00F4165E" w:rsidRDefault="0037513B">
      <w:pPr>
        <w:rPr>
          <w:rFonts w:ascii="Times New Roman" w:hAnsi="Times New Roman"/>
          <w:sz w:val="24"/>
        </w:rPr>
      </w:pPr>
      <w:r w:rsidRPr="00F4165E">
        <w:rPr>
          <w:rFonts w:ascii="Times New Roman" w:hAnsi="Times New Roman"/>
          <w:sz w:val="24"/>
        </w:rPr>
        <w:t xml:space="preserve">городского поселения «Нижний Одес» </w:t>
      </w:r>
      <w:r w:rsidR="00887780" w:rsidRPr="00F4165E">
        <w:rPr>
          <w:rFonts w:ascii="Times New Roman" w:hAnsi="Times New Roman"/>
          <w:sz w:val="24"/>
        </w:rPr>
        <w:t xml:space="preserve">                                       </w:t>
      </w:r>
      <w:r w:rsidR="00C060CE" w:rsidRPr="00F4165E">
        <w:rPr>
          <w:rFonts w:ascii="Times New Roman" w:hAnsi="Times New Roman"/>
          <w:sz w:val="24"/>
        </w:rPr>
        <w:t xml:space="preserve">      </w:t>
      </w:r>
      <w:r w:rsidR="001B761B" w:rsidRPr="00F4165E">
        <w:rPr>
          <w:rFonts w:ascii="Times New Roman" w:hAnsi="Times New Roman"/>
          <w:sz w:val="24"/>
        </w:rPr>
        <w:t xml:space="preserve"> </w:t>
      </w:r>
      <w:r w:rsidR="00F4165E">
        <w:rPr>
          <w:rFonts w:ascii="Times New Roman" w:hAnsi="Times New Roman"/>
          <w:sz w:val="24"/>
        </w:rPr>
        <w:t xml:space="preserve">                       </w:t>
      </w:r>
      <w:r w:rsidR="001B761B" w:rsidRPr="00F4165E">
        <w:rPr>
          <w:rFonts w:ascii="Times New Roman" w:hAnsi="Times New Roman"/>
          <w:sz w:val="24"/>
        </w:rPr>
        <w:t xml:space="preserve"> Ю.С.Аксенов</w:t>
      </w:r>
    </w:p>
    <w:sectPr w:rsidR="00887780" w:rsidRPr="00F4165E" w:rsidSect="00ED6CB3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3FFE"/>
    <w:rsid w:val="0005162B"/>
    <w:rsid w:val="00090B5F"/>
    <w:rsid w:val="00170244"/>
    <w:rsid w:val="00191B6D"/>
    <w:rsid w:val="001A6784"/>
    <w:rsid w:val="001B761B"/>
    <w:rsid w:val="001D3657"/>
    <w:rsid w:val="003375DE"/>
    <w:rsid w:val="0037513B"/>
    <w:rsid w:val="00382C6A"/>
    <w:rsid w:val="00394636"/>
    <w:rsid w:val="003B1381"/>
    <w:rsid w:val="003F6FF1"/>
    <w:rsid w:val="00422785"/>
    <w:rsid w:val="00426585"/>
    <w:rsid w:val="004353A5"/>
    <w:rsid w:val="0044478F"/>
    <w:rsid w:val="00463C51"/>
    <w:rsid w:val="00467A60"/>
    <w:rsid w:val="00535B84"/>
    <w:rsid w:val="00595ECB"/>
    <w:rsid w:val="0069300D"/>
    <w:rsid w:val="006C4423"/>
    <w:rsid w:val="006C5444"/>
    <w:rsid w:val="00734172"/>
    <w:rsid w:val="00762DAA"/>
    <w:rsid w:val="007E1BBF"/>
    <w:rsid w:val="007F5C23"/>
    <w:rsid w:val="007F776C"/>
    <w:rsid w:val="00837B2C"/>
    <w:rsid w:val="00887780"/>
    <w:rsid w:val="00887F29"/>
    <w:rsid w:val="0089515F"/>
    <w:rsid w:val="00896328"/>
    <w:rsid w:val="008C652A"/>
    <w:rsid w:val="009270D3"/>
    <w:rsid w:val="00965B01"/>
    <w:rsid w:val="00996325"/>
    <w:rsid w:val="009C2751"/>
    <w:rsid w:val="009C5233"/>
    <w:rsid w:val="009E56B7"/>
    <w:rsid w:val="009F0A33"/>
    <w:rsid w:val="00A074A0"/>
    <w:rsid w:val="00A34F04"/>
    <w:rsid w:val="00A571AA"/>
    <w:rsid w:val="00AA7157"/>
    <w:rsid w:val="00AC0A9C"/>
    <w:rsid w:val="00AD3DFB"/>
    <w:rsid w:val="00B369D0"/>
    <w:rsid w:val="00BB16EE"/>
    <w:rsid w:val="00C060CE"/>
    <w:rsid w:val="00C24094"/>
    <w:rsid w:val="00C27A56"/>
    <w:rsid w:val="00C32213"/>
    <w:rsid w:val="00C37E6A"/>
    <w:rsid w:val="00C41E34"/>
    <w:rsid w:val="00C43178"/>
    <w:rsid w:val="00C84A26"/>
    <w:rsid w:val="00D05AA9"/>
    <w:rsid w:val="00D55253"/>
    <w:rsid w:val="00D55EB4"/>
    <w:rsid w:val="00D94DDE"/>
    <w:rsid w:val="00DC170C"/>
    <w:rsid w:val="00DD0A26"/>
    <w:rsid w:val="00DF2ED7"/>
    <w:rsid w:val="00E066C4"/>
    <w:rsid w:val="00E51B90"/>
    <w:rsid w:val="00E66272"/>
    <w:rsid w:val="00E67FD2"/>
    <w:rsid w:val="00EA04AE"/>
    <w:rsid w:val="00ED6CB3"/>
    <w:rsid w:val="00EF6428"/>
    <w:rsid w:val="00F11EA2"/>
    <w:rsid w:val="00F25C2E"/>
    <w:rsid w:val="00F364B7"/>
    <w:rsid w:val="00F36C7B"/>
    <w:rsid w:val="00F4165E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cp:lastPrinted>2019-11-08T07:28:00Z</cp:lastPrinted>
  <dcterms:created xsi:type="dcterms:W3CDTF">2019-10-08T06:27:00Z</dcterms:created>
  <dcterms:modified xsi:type="dcterms:W3CDTF">2019-11-08T07:35:00Z</dcterms:modified>
</cp:coreProperties>
</file>