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D" w:rsidRPr="00EA186A" w:rsidRDefault="00E246ED" w:rsidP="00EA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1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проведения </w:t>
      </w:r>
      <w:r w:rsidRPr="00EA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открытого аукциона по извещению </w:t>
      </w:r>
    </w:p>
    <w:p w:rsidR="00E246ED" w:rsidRPr="00EA186A" w:rsidRDefault="00E246ED" w:rsidP="00EA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280616/2125425/01</w:t>
      </w:r>
    </w:p>
    <w:p w:rsidR="00FC629D" w:rsidRPr="00492410" w:rsidRDefault="00E246ED" w:rsidP="00E246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9241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</w:t>
      </w:r>
      <w:r w:rsidR="00FC629D" w:rsidRPr="0049241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492410">
        <w:rPr>
          <w:rFonts w:ascii="Times New Roman" w:hAnsi="Times New Roman" w:cs="Times New Roman"/>
          <w:b/>
          <w:sz w:val="23"/>
          <w:szCs w:val="23"/>
        </w:rPr>
        <w:t>15 августа 2016 года</w:t>
      </w:r>
    </w:p>
    <w:p w:rsidR="00FC629D" w:rsidRPr="00492410" w:rsidRDefault="00FC629D" w:rsidP="00FC629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C629D" w:rsidRPr="00EA186A" w:rsidRDefault="00FC629D" w:rsidP="00FC6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169523, Республика Коми, г</w:t>
      </w:r>
      <w:proofErr w:type="gramStart"/>
      <w:r w:rsidRPr="00EA186A">
        <w:rPr>
          <w:rFonts w:ascii="Times New Roman" w:hAnsi="Times New Roman" w:cs="Times New Roman"/>
          <w:sz w:val="23"/>
          <w:szCs w:val="23"/>
          <w:u w:val="single"/>
        </w:rPr>
        <w:t>.С</w:t>
      </w:r>
      <w:proofErr w:type="gramEnd"/>
      <w:r w:rsidRPr="00EA186A">
        <w:rPr>
          <w:rFonts w:ascii="Times New Roman" w:hAnsi="Times New Roman" w:cs="Times New Roman"/>
          <w:sz w:val="23"/>
          <w:szCs w:val="23"/>
          <w:u w:val="single"/>
        </w:rPr>
        <w:t>осногорск, пгт. Нижний Одес, пл. Ленина, д. 3, зал заседаний.</w:t>
      </w:r>
    </w:p>
    <w:p w:rsidR="00FC629D" w:rsidRPr="00EA186A" w:rsidRDefault="00FC629D" w:rsidP="00FC6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vertAlign w:val="superscript"/>
        </w:rPr>
        <w:t>(место проведения процедуры аукциона)</w:t>
      </w:r>
    </w:p>
    <w:p w:rsidR="00FC629D" w:rsidRPr="00EA186A" w:rsidRDefault="00FC629D" w:rsidP="00FC629D">
      <w:pPr>
        <w:spacing w:after="0" w:line="240" w:lineRule="auto"/>
        <w:ind w:left="-567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Время начала аукциона</w:t>
      </w:r>
      <w:r w:rsidRPr="00EA186A">
        <w:rPr>
          <w:rFonts w:ascii="Times New Roman" w:hAnsi="Times New Roman" w:cs="Times New Roman"/>
          <w:sz w:val="23"/>
          <w:szCs w:val="23"/>
        </w:rPr>
        <w:t xml:space="preserve"> – </w:t>
      </w:r>
      <w:r w:rsidR="00E246ED" w:rsidRPr="00EA186A">
        <w:rPr>
          <w:rFonts w:ascii="Times New Roman" w:hAnsi="Times New Roman" w:cs="Times New Roman"/>
          <w:sz w:val="23"/>
          <w:szCs w:val="23"/>
        </w:rPr>
        <w:t>14</w:t>
      </w:r>
      <w:r w:rsidRPr="00EA186A">
        <w:rPr>
          <w:rFonts w:ascii="Times New Roman" w:hAnsi="Times New Roman" w:cs="Times New Roman"/>
          <w:sz w:val="23"/>
          <w:szCs w:val="23"/>
        </w:rPr>
        <w:t>:00 часов по московскому времени.</w:t>
      </w:r>
    </w:p>
    <w:p w:rsidR="00FC629D" w:rsidRPr="00EA186A" w:rsidRDefault="00FC629D" w:rsidP="00E246E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Pr="00EA186A" w:rsidRDefault="00FC629D" w:rsidP="00FC629D">
      <w:pPr>
        <w:shd w:val="clear" w:color="auto" w:fill="FFFFFF"/>
        <w:spacing w:after="0" w:line="240" w:lineRule="auto"/>
        <w:ind w:left="-567" w:right="-57"/>
        <w:jc w:val="both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</w:rPr>
        <w:t xml:space="preserve"> </w:t>
      </w:r>
      <w:r w:rsidRPr="00EA186A">
        <w:rPr>
          <w:rFonts w:ascii="Times New Roman" w:hAnsi="Times New Roman" w:cs="Times New Roman"/>
          <w:sz w:val="23"/>
          <w:szCs w:val="23"/>
          <w:u w:val="single"/>
        </w:rPr>
        <w:t>Предмет договора:</w:t>
      </w:r>
      <w:r w:rsidRPr="00EA186A">
        <w:rPr>
          <w:rFonts w:ascii="Times New Roman" w:hAnsi="Times New Roman" w:cs="Times New Roman"/>
          <w:sz w:val="23"/>
          <w:szCs w:val="23"/>
        </w:rPr>
        <w:t xml:space="preserve"> </w:t>
      </w:r>
      <w:r w:rsidRPr="00EA186A">
        <w:rPr>
          <w:rFonts w:ascii="Times New Roman" w:hAnsi="Times New Roman" w:cs="Times New Roman"/>
          <w:color w:val="000000"/>
          <w:spacing w:val="-2"/>
          <w:sz w:val="23"/>
          <w:szCs w:val="23"/>
        </w:rPr>
        <w:t>продажа недвижимого имущества, являющегося собственностью муниципального образования городского поселения «Нижний Одес»</w:t>
      </w:r>
      <w:r w:rsidR="00EA186A" w:rsidRPr="00EA186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с </w:t>
      </w:r>
      <w:r w:rsidR="00EA186A" w:rsidRPr="00EA186A">
        <w:rPr>
          <w:rFonts w:ascii="Times New Roman" w:hAnsi="Times New Roman" w:cs="Times New Roman"/>
          <w:sz w:val="23"/>
          <w:szCs w:val="23"/>
        </w:rPr>
        <w:t>открытой формой подачи предложений о цене</w:t>
      </w:r>
    </w:p>
    <w:p w:rsidR="00FC629D" w:rsidRPr="00492410" w:rsidRDefault="00FC629D" w:rsidP="00FC629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845"/>
        <w:gridCol w:w="1430"/>
        <w:gridCol w:w="1291"/>
      </w:tblGrid>
      <w:tr w:rsidR="00FC629D" w:rsidRPr="00492410" w:rsidTr="00EA186A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74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Начальная цена, с учетом НДС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7475DD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Сумма задатка (руб.)</w:t>
            </w:r>
          </w:p>
        </w:tc>
      </w:tr>
      <w:tr w:rsidR="00FC629D" w:rsidRPr="00492410" w:rsidTr="00EA186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D" w:rsidRPr="00EA186A" w:rsidRDefault="00E246E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D" w:rsidRPr="006D29F2" w:rsidRDefault="00E246E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Нежилое помещение, назначение: нежилое, общая площадь 139,6  кв. м.,  1 этаж. Адрес (местонахождение) объекта: Республика Коми, </w:t>
            </w:r>
            <w:proofErr w:type="gramStart"/>
            <w:r w:rsidRPr="006D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6D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Сосногорск, пгт. Нижний Одес, ул. Ленина, д. 14, пом. Н - 2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ED" w:rsidRPr="006D29F2" w:rsidRDefault="00E246ED" w:rsidP="00E246E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2 110 000 руб.</w:t>
            </w:r>
          </w:p>
          <w:p w:rsidR="00FC629D" w:rsidRPr="006D29F2" w:rsidRDefault="00FC629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6D29F2" w:rsidRDefault="00E246E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F2">
              <w:rPr>
                <w:rFonts w:ascii="Times New Roman" w:hAnsi="Times New Roman" w:cs="Times New Roman"/>
                <w:sz w:val="20"/>
                <w:szCs w:val="20"/>
              </w:rPr>
              <w:t>422 000 руб.</w:t>
            </w:r>
          </w:p>
        </w:tc>
      </w:tr>
    </w:tbl>
    <w:p w:rsidR="00FC629D" w:rsidRPr="00492410" w:rsidRDefault="00FC629D" w:rsidP="00FC629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p w:rsidR="00FC629D" w:rsidRPr="00EA186A" w:rsidRDefault="00FC629D" w:rsidP="00FC62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Организатор торгов:</w:t>
      </w:r>
      <w:r w:rsidRPr="00EA186A">
        <w:rPr>
          <w:rFonts w:ascii="Times New Roman" w:hAnsi="Times New Roman" w:cs="Times New Roman"/>
          <w:sz w:val="23"/>
          <w:szCs w:val="23"/>
        </w:rPr>
        <w:t xml:space="preserve"> Администрация городского поселения «Нижний Одес».</w:t>
      </w: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Состав комиссии</w:t>
      </w:r>
      <w:r w:rsidRPr="00492410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9781" w:type="dxa"/>
        <w:tblInd w:w="-34" w:type="dxa"/>
        <w:tblLook w:val="01E0"/>
      </w:tblPr>
      <w:tblGrid>
        <w:gridCol w:w="2552"/>
        <w:gridCol w:w="7229"/>
      </w:tblGrid>
      <w:tr w:rsidR="00FC629D" w:rsidRPr="00492410" w:rsidTr="00FC629D">
        <w:trPr>
          <w:trHeight w:val="300"/>
        </w:trPr>
        <w:tc>
          <w:tcPr>
            <w:tcW w:w="2552" w:type="dxa"/>
            <w:hideMark/>
          </w:tcPr>
          <w:p w:rsidR="00FC629D" w:rsidRPr="00492410" w:rsidRDefault="00E246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hAnsi="Times New Roman" w:cs="Times New Roman"/>
                <w:sz w:val="23"/>
                <w:szCs w:val="23"/>
              </w:rPr>
              <w:t xml:space="preserve">Шишкина И.Ю. </w:t>
            </w:r>
          </w:p>
        </w:tc>
        <w:tc>
          <w:tcPr>
            <w:tcW w:w="7229" w:type="dxa"/>
            <w:hideMark/>
          </w:tcPr>
          <w:p w:rsidR="00FC629D" w:rsidRPr="00492410" w:rsidRDefault="00E246ED" w:rsidP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 администрации городского поселения «Нижний Одес»;</w:t>
            </w:r>
          </w:p>
        </w:tc>
      </w:tr>
      <w:tr w:rsidR="00FC629D" w:rsidRPr="00492410" w:rsidTr="00FC629D">
        <w:tc>
          <w:tcPr>
            <w:tcW w:w="2552" w:type="dxa"/>
            <w:hideMark/>
          </w:tcPr>
          <w:p w:rsidR="00FC629D" w:rsidRPr="00492410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92410">
              <w:rPr>
                <w:rFonts w:ascii="Times New Roman" w:hAnsi="Times New Roman" w:cs="Times New Roman"/>
                <w:sz w:val="23"/>
                <w:szCs w:val="23"/>
              </w:rPr>
              <w:t>Холодкова</w:t>
            </w:r>
            <w:proofErr w:type="spellEnd"/>
            <w:r w:rsidRPr="00492410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  <w:tc>
          <w:tcPr>
            <w:tcW w:w="7229" w:type="dxa"/>
            <w:hideMark/>
          </w:tcPr>
          <w:p w:rsidR="00FC629D" w:rsidRPr="00492410" w:rsidRDefault="00FC629D" w:rsidP="00FC629D">
            <w:pPr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hAnsi="Times New Roman" w:cs="Times New Roman"/>
                <w:sz w:val="23"/>
                <w:szCs w:val="23"/>
              </w:rPr>
              <w:t>Специалист администрации городского поселения «Нижний Одес», секретарь комиссии;</w:t>
            </w:r>
          </w:p>
        </w:tc>
      </w:tr>
      <w:tr w:rsidR="00FC629D" w:rsidRPr="00492410" w:rsidTr="00FC629D">
        <w:tc>
          <w:tcPr>
            <w:tcW w:w="2552" w:type="dxa"/>
            <w:hideMark/>
          </w:tcPr>
          <w:p w:rsidR="00FC629D" w:rsidRPr="00492410" w:rsidRDefault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</w:tc>
        <w:tc>
          <w:tcPr>
            <w:tcW w:w="7229" w:type="dxa"/>
          </w:tcPr>
          <w:p w:rsidR="00FC629D" w:rsidRPr="00492410" w:rsidRDefault="00FC629D" w:rsidP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29D" w:rsidRPr="00492410" w:rsidTr="00FC629D">
        <w:tc>
          <w:tcPr>
            <w:tcW w:w="2552" w:type="dxa"/>
            <w:hideMark/>
          </w:tcPr>
          <w:p w:rsidR="00FC629D" w:rsidRPr="00492410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hAnsi="Times New Roman" w:cs="Times New Roman"/>
                <w:sz w:val="23"/>
                <w:szCs w:val="23"/>
              </w:rPr>
              <w:t>Исхакова О.Д.</w:t>
            </w:r>
          </w:p>
        </w:tc>
        <w:tc>
          <w:tcPr>
            <w:tcW w:w="7229" w:type="dxa"/>
            <w:hideMark/>
          </w:tcPr>
          <w:p w:rsidR="00FC629D" w:rsidRPr="00492410" w:rsidRDefault="00E246ED" w:rsidP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Заведующая отделом администрации городского поселения «Нижний Одес»;</w:t>
            </w:r>
          </w:p>
        </w:tc>
      </w:tr>
      <w:tr w:rsidR="00FC629D" w:rsidRPr="00492410" w:rsidTr="00FC629D">
        <w:trPr>
          <w:trHeight w:val="242"/>
        </w:trPr>
        <w:tc>
          <w:tcPr>
            <w:tcW w:w="2552" w:type="dxa"/>
            <w:hideMark/>
          </w:tcPr>
          <w:p w:rsidR="00FC629D" w:rsidRPr="00492410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92410">
              <w:rPr>
                <w:rFonts w:ascii="Times New Roman" w:eastAsia="Times New Roman" w:hAnsi="Times New Roman" w:cs="Times New Roman"/>
                <w:sz w:val="23"/>
                <w:szCs w:val="23"/>
              </w:rPr>
              <w:t>Максымив</w:t>
            </w:r>
            <w:proofErr w:type="spellEnd"/>
            <w:r w:rsidRPr="004924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С.В</w:t>
            </w:r>
          </w:p>
        </w:tc>
        <w:tc>
          <w:tcPr>
            <w:tcW w:w="7229" w:type="dxa"/>
            <w:hideMark/>
          </w:tcPr>
          <w:p w:rsidR="00FC629D" w:rsidRPr="00492410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sz w:val="23"/>
                <w:szCs w:val="23"/>
              </w:rPr>
              <w:t>Бухгалтер 1 категории администрации городского поселения «Нижний Одес»;</w:t>
            </w:r>
          </w:p>
        </w:tc>
      </w:tr>
      <w:tr w:rsidR="00E246ED" w:rsidRPr="00492410" w:rsidTr="00FC629D">
        <w:trPr>
          <w:trHeight w:val="242"/>
        </w:trPr>
        <w:tc>
          <w:tcPr>
            <w:tcW w:w="2552" w:type="dxa"/>
            <w:hideMark/>
          </w:tcPr>
          <w:p w:rsidR="00E246ED" w:rsidRPr="00492410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hAnsi="Times New Roman" w:cs="Times New Roman"/>
                <w:sz w:val="23"/>
                <w:szCs w:val="23"/>
              </w:rPr>
              <w:t>Свитличная М.Р.</w:t>
            </w:r>
          </w:p>
        </w:tc>
        <w:tc>
          <w:tcPr>
            <w:tcW w:w="7229" w:type="dxa"/>
            <w:hideMark/>
          </w:tcPr>
          <w:p w:rsidR="00E246ED" w:rsidRPr="00492410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sz w:val="23"/>
                <w:szCs w:val="23"/>
              </w:rPr>
              <w:t>Инспектор администрации городского поселения «Нижний Одес».</w:t>
            </w:r>
          </w:p>
        </w:tc>
      </w:tr>
    </w:tbl>
    <w:p w:rsidR="00FC629D" w:rsidRPr="00492410" w:rsidRDefault="00FC629D" w:rsidP="00FC62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Присутствуют 5 (пять) членов аукционной комиссии из 6 (шести) по постановлению. Кворум имеется.</w:t>
      </w:r>
    </w:p>
    <w:p w:rsidR="00FC629D" w:rsidRPr="00492410" w:rsidRDefault="00FC629D" w:rsidP="00FC629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Pr="00492410" w:rsidRDefault="00FC629D" w:rsidP="00FC629D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  <w:r w:rsidRPr="00492410">
        <w:rPr>
          <w:b/>
          <w:sz w:val="23"/>
          <w:szCs w:val="23"/>
        </w:rPr>
        <w:t xml:space="preserve">                                            </w:t>
      </w:r>
      <w:r w:rsidR="00E246ED" w:rsidRPr="00492410">
        <w:rPr>
          <w:b/>
          <w:sz w:val="23"/>
          <w:szCs w:val="23"/>
        </w:rPr>
        <w:t xml:space="preserve">             АУКЦИОН ПО ЛОТУ № 1</w:t>
      </w:r>
    </w:p>
    <w:p w:rsidR="00FC629D" w:rsidRPr="00492410" w:rsidRDefault="00FC629D" w:rsidP="00FC629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92410">
        <w:rPr>
          <w:sz w:val="23"/>
          <w:szCs w:val="23"/>
        </w:rPr>
        <w:t xml:space="preserve">Непосредственно перед началом аукциона по </w:t>
      </w:r>
      <w:r w:rsidR="00E246ED" w:rsidRPr="00492410">
        <w:rPr>
          <w:sz w:val="23"/>
          <w:szCs w:val="23"/>
        </w:rPr>
        <w:t>лоту № 1</w:t>
      </w:r>
      <w:r w:rsidRPr="00492410">
        <w:rPr>
          <w:sz w:val="23"/>
          <w:szCs w:val="23"/>
        </w:rPr>
        <w:t xml:space="preserve">, путем открытого голосования членов комиссии аукционистом единогласно </w:t>
      </w:r>
      <w:proofErr w:type="gramStart"/>
      <w:r w:rsidRPr="00492410">
        <w:rPr>
          <w:sz w:val="23"/>
          <w:szCs w:val="23"/>
        </w:rPr>
        <w:t>выбран</w:t>
      </w:r>
      <w:proofErr w:type="gramEnd"/>
      <w:r w:rsidRPr="00492410">
        <w:rPr>
          <w:sz w:val="23"/>
          <w:szCs w:val="23"/>
        </w:rPr>
        <w:t>:</w:t>
      </w:r>
    </w:p>
    <w:p w:rsidR="00FC629D" w:rsidRPr="00492410" w:rsidRDefault="00E246ED" w:rsidP="00FC629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492410">
        <w:rPr>
          <w:rFonts w:ascii="Times New Roman" w:hAnsi="Times New Roman" w:cs="Times New Roman"/>
          <w:sz w:val="23"/>
          <w:szCs w:val="23"/>
          <w:u w:val="single"/>
        </w:rPr>
        <w:t>Холодкова</w:t>
      </w:r>
      <w:proofErr w:type="spellEnd"/>
      <w:r w:rsidRPr="00492410">
        <w:rPr>
          <w:rFonts w:ascii="Times New Roman" w:hAnsi="Times New Roman" w:cs="Times New Roman"/>
          <w:sz w:val="23"/>
          <w:szCs w:val="23"/>
          <w:u w:val="single"/>
        </w:rPr>
        <w:t xml:space="preserve"> Елена Николаевна</w:t>
      </w:r>
      <w:r w:rsidR="00FC629D" w:rsidRPr="00492410">
        <w:rPr>
          <w:rFonts w:ascii="Times New Roman" w:hAnsi="Times New Roman" w:cs="Times New Roman"/>
          <w:sz w:val="23"/>
          <w:szCs w:val="23"/>
        </w:rPr>
        <w:br/>
      </w:r>
      <w:r w:rsidR="00FC629D" w:rsidRPr="00492410">
        <w:rPr>
          <w:rFonts w:ascii="Times New Roman" w:hAnsi="Times New Roman" w:cs="Times New Roman"/>
          <w:sz w:val="23"/>
          <w:szCs w:val="23"/>
          <w:vertAlign w:val="superscript"/>
        </w:rPr>
        <w:t>(фамилия, имя, отчество)</w:t>
      </w:r>
    </w:p>
    <w:p w:rsidR="00FC629D" w:rsidRPr="00492410" w:rsidRDefault="00FC629D" w:rsidP="00FC629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В процессе проведения аукциона велась аудиозапись.</w:t>
      </w:r>
    </w:p>
    <w:p w:rsidR="00FC629D" w:rsidRPr="00492410" w:rsidRDefault="00FC629D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При</w:t>
      </w:r>
      <w:r w:rsidR="00E246ED" w:rsidRPr="00492410">
        <w:rPr>
          <w:rFonts w:ascii="Times New Roman" w:hAnsi="Times New Roman" w:cs="Times New Roman"/>
          <w:sz w:val="23"/>
          <w:szCs w:val="23"/>
        </w:rPr>
        <w:t xml:space="preserve"> проведении аукциона по лоту № 1 из 3</w:t>
      </w:r>
      <w:r w:rsidRPr="00492410">
        <w:rPr>
          <w:rFonts w:ascii="Times New Roman" w:hAnsi="Times New Roman" w:cs="Times New Roman"/>
          <w:sz w:val="23"/>
          <w:szCs w:val="23"/>
        </w:rPr>
        <w:t xml:space="preserve"> участников аукциона зарегистрировались </w:t>
      </w:r>
      <w:proofErr w:type="gramStart"/>
      <w:r w:rsidRPr="00492410">
        <w:rPr>
          <w:rFonts w:ascii="Times New Roman" w:hAnsi="Times New Roman" w:cs="Times New Roman"/>
          <w:sz w:val="23"/>
          <w:szCs w:val="23"/>
        </w:rPr>
        <w:t>следующие</w:t>
      </w:r>
      <w:proofErr w:type="gramEnd"/>
      <w:r w:rsidRPr="00492410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813"/>
        <w:gridCol w:w="3647"/>
        <w:gridCol w:w="1175"/>
      </w:tblGrid>
      <w:tr w:rsidR="00E246ED" w:rsidRPr="00492410" w:rsidTr="00EA186A">
        <w:trPr>
          <w:trHeight w:val="1364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Наименование (для юридического лица) Фамилия, имя отчество (для физического лица)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Место нахождения (для юридического лица), почтовый адрес (для юридического лица), место жительства (для физического лица)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Номер карточки</w:t>
            </w:r>
          </w:p>
        </w:tc>
      </w:tr>
      <w:tr w:rsidR="00E246ED" w:rsidRPr="00492410" w:rsidTr="00EA186A">
        <w:trPr>
          <w:trHeight w:val="723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A186A">
              <w:rPr>
                <w:rFonts w:ascii="Times New Roman" w:eastAsia="Times New Roman" w:hAnsi="Times New Roman" w:cs="Times New Roman"/>
                <w:color w:val="000000"/>
              </w:rPr>
              <w:t>Ведерникова Елена Ивановна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РК, г. Сосногорск, пгт. Нижний Одес, ул. Нефтяников, д. 9, кв. 5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246ED" w:rsidRPr="00492410" w:rsidTr="00EA186A">
        <w:trPr>
          <w:trHeight w:val="542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A186A">
              <w:rPr>
                <w:rFonts w:ascii="Times New Roman" w:eastAsia="Times New Roman" w:hAnsi="Times New Roman" w:cs="Times New Roman"/>
                <w:color w:val="000000"/>
              </w:rPr>
              <w:t>Игнатьев Андрей Станиславович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РК, г. Сосногорск, пгт. Нижний Одес, ул. Нефтяников, д. 9, кв. 5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246ED" w:rsidRPr="00492410" w:rsidTr="00EA186A">
        <w:trPr>
          <w:trHeight w:val="532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A186A">
              <w:rPr>
                <w:rFonts w:ascii="Times New Roman" w:eastAsia="Times New Roman" w:hAnsi="Times New Roman" w:cs="Times New Roman"/>
                <w:color w:val="000000"/>
              </w:rPr>
              <w:t>ООО «Теплосервис»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 xml:space="preserve">РК, г. Сосногорск, пгт. Нижний Одес, ул. </w:t>
            </w:r>
            <w:proofErr w:type="gramStart"/>
            <w:r w:rsidRPr="00EA186A">
              <w:rPr>
                <w:rFonts w:ascii="Times New Roman" w:eastAsia="Times New Roman" w:hAnsi="Times New Roman" w:cs="Times New Roman"/>
              </w:rPr>
              <w:t>Транспортная</w:t>
            </w:r>
            <w:proofErr w:type="gramEnd"/>
            <w:r w:rsidRPr="00EA186A">
              <w:rPr>
                <w:rFonts w:ascii="Times New Roman" w:eastAsia="Times New Roman" w:hAnsi="Times New Roman" w:cs="Times New Roman"/>
              </w:rPr>
              <w:t>, д. 9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EA186A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86A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246ED" w:rsidRPr="00492410" w:rsidRDefault="00E246ED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246ED" w:rsidRPr="00492410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>На процедуру аукциона не явились: явились все</w:t>
      </w:r>
    </w:p>
    <w:p w:rsidR="00E246ED" w:rsidRPr="00492410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>В соответствии с извещением о проведен</w:t>
      </w:r>
      <w:proofErr w:type="gramStart"/>
      <w:r w:rsidRPr="00492410">
        <w:rPr>
          <w:rFonts w:ascii="Times New Roman" w:eastAsia="Times New Roman" w:hAnsi="Times New Roman" w:cs="Times New Roman"/>
          <w:sz w:val="23"/>
          <w:szCs w:val="23"/>
        </w:rPr>
        <w:t>ии ау</w:t>
      </w:r>
      <w:proofErr w:type="gramEnd"/>
      <w:r w:rsidRPr="00492410">
        <w:rPr>
          <w:rFonts w:ascii="Times New Roman" w:eastAsia="Times New Roman" w:hAnsi="Times New Roman" w:cs="Times New Roman"/>
          <w:sz w:val="23"/>
          <w:szCs w:val="23"/>
        </w:rPr>
        <w:t>кциона начальная цена составляет: 2 110 000 (два миллиона сто десять тысяч рублей).</w:t>
      </w:r>
    </w:p>
    <w:p w:rsidR="00E246ED" w:rsidRPr="00492410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>Последнее и единственное предложение о цене продажи объекта недвижимости сделано участником под № 2:</w:t>
      </w:r>
    </w:p>
    <w:p w:rsidR="00E246ED" w:rsidRPr="006D29F2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6D29F2">
        <w:rPr>
          <w:rFonts w:ascii="Times New Roman" w:eastAsia="Times New Roman" w:hAnsi="Times New Roman" w:cs="Times New Roman"/>
          <w:sz w:val="23"/>
          <w:szCs w:val="23"/>
          <w:u w:val="single"/>
        </w:rPr>
        <w:t>Гр. Ведерниковой Еленой Ивановной</w:t>
      </w:r>
      <w:r w:rsidRPr="006D29F2">
        <w:rPr>
          <w:rFonts w:ascii="Times New Roman" w:eastAsia="Times New Roman" w:hAnsi="Times New Roman" w:cs="Times New Roman"/>
          <w:sz w:val="23"/>
          <w:szCs w:val="23"/>
        </w:rPr>
        <w:t xml:space="preserve">  и составило: 2 110 000</w:t>
      </w:r>
      <w:r w:rsidRPr="006D29F2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(Два миллиона сто десять тысяч рублей).</w:t>
      </w:r>
    </w:p>
    <w:p w:rsidR="00E246ED" w:rsidRPr="006D29F2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29F2">
        <w:rPr>
          <w:rFonts w:ascii="Times New Roman" w:eastAsia="Times New Roman" w:hAnsi="Times New Roman" w:cs="Times New Roman"/>
          <w:sz w:val="23"/>
          <w:szCs w:val="23"/>
        </w:rPr>
        <w:t>Победителем аукциона признан участник под №2:</w:t>
      </w:r>
    </w:p>
    <w:p w:rsidR="00FC629D" w:rsidRPr="006D29F2" w:rsidRDefault="00E246ED" w:rsidP="00EA186A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D29F2">
        <w:rPr>
          <w:rFonts w:ascii="Times New Roman" w:eastAsia="Times New Roman" w:hAnsi="Times New Roman" w:cs="Times New Roman"/>
          <w:sz w:val="23"/>
          <w:szCs w:val="23"/>
          <w:u w:val="single"/>
        </w:rPr>
        <w:t>Гр. Ведерникова Елена Ивановна</w:t>
      </w:r>
      <w:r w:rsidRPr="006D29F2">
        <w:rPr>
          <w:rFonts w:ascii="Times New Roman" w:eastAsia="Times New Roman" w:hAnsi="Times New Roman" w:cs="Times New Roman"/>
          <w:sz w:val="23"/>
          <w:szCs w:val="23"/>
        </w:rPr>
        <w:t xml:space="preserve">, с ценой  -  </w:t>
      </w:r>
      <w:r w:rsidRPr="006D29F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2 110 000 </w:t>
      </w:r>
      <w:r w:rsidRPr="006D29F2">
        <w:rPr>
          <w:rFonts w:ascii="Times New Roman" w:eastAsia="Times New Roman" w:hAnsi="Times New Roman" w:cs="Times New Roman"/>
          <w:sz w:val="23"/>
          <w:szCs w:val="23"/>
          <w:u w:val="single"/>
        </w:rPr>
        <w:t>(Два миллиона сто десять тысяч рублей).</w:t>
      </w:r>
    </w:p>
    <w:p w:rsidR="00FC629D" w:rsidRPr="00492410" w:rsidRDefault="00FC629D" w:rsidP="00EA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 xml:space="preserve">Настоящий протокол составлен в двух экземплярах, один из которых остается у организатора торгов, а второй - передается победителю аукциона. </w:t>
      </w:r>
    </w:p>
    <w:p w:rsidR="00FC629D" w:rsidRPr="00492410" w:rsidRDefault="00FC629D" w:rsidP="00EA186A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Настоящий протокол подлежит хранению в течение трех лет.</w:t>
      </w:r>
    </w:p>
    <w:p w:rsidR="00FC629D" w:rsidRPr="00492410" w:rsidRDefault="00FC629D" w:rsidP="00EA18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92410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сайте 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http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://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torgi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gov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FC629D" w:rsidRPr="00492410" w:rsidRDefault="00FC629D" w:rsidP="00FC62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Заместитель председателя комиссии: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Шишкина Ирина Юрьевна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color w:val="000000"/>
          <w:sz w:val="23"/>
          <w:szCs w:val="23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Холодкова</w:t>
            </w:r>
            <w:proofErr w:type="spellEnd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Елена Николаевна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Члены комиссии:</w:t>
            </w:r>
          </w:p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4. Исхакова Ольга Дмитриевна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spellStart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Максымив</w:t>
            </w:r>
            <w:proofErr w:type="spellEnd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Светлана Владимировна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 Свитличная Мария Руслановна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C629D" w:rsidRDefault="00FC629D" w:rsidP="00F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9D" w:rsidRDefault="00FC629D" w:rsidP="00F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FB" w:rsidRDefault="00EF56FB"/>
    <w:sectPr w:rsidR="00EF56FB" w:rsidSect="0090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629D"/>
    <w:rsid w:val="00163843"/>
    <w:rsid w:val="00274D73"/>
    <w:rsid w:val="002D7D84"/>
    <w:rsid w:val="003D71AB"/>
    <w:rsid w:val="00492410"/>
    <w:rsid w:val="006D29F2"/>
    <w:rsid w:val="007475DD"/>
    <w:rsid w:val="009055A8"/>
    <w:rsid w:val="00B53560"/>
    <w:rsid w:val="00E246ED"/>
    <w:rsid w:val="00EA186A"/>
    <w:rsid w:val="00EF56FB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FC6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2015-12-09T14:07:00Z</cp:lastPrinted>
  <dcterms:created xsi:type="dcterms:W3CDTF">2015-11-26T11:10:00Z</dcterms:created>
  <dcterms:modified xsi:type="dcterms:W3CDTF">2016-08-15T13:49:00Z</dcterms:modified>
</cp:coreProperties>
</file>